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260EC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A119E4" w:rsidRDefault="00A119E4" w:rsidP="00A119E4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2254"/>
        <w:gridCol w:w="2253"/>
      </w:tblGrid>
      <w:tr w:rsidR="00A119E4" w:rsidTr="00176E3A">
        <w:tc>
          <w:tcPr>
            <w:tcW w:w="2279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6783" w:type="dxa"/>
            <w:gridSpan w:val="3"/>
          </w:tcPr>
          <w:p w:rsidR="00A119E4" w:rsidRDefault="00176E3A" w:rsidP="00AB186B">
            <w:r>
              <w:t xml:space="preserve">Rozwój sportu w Gminie Dukla w 2019 roku </w:t>
            </w:r>
          </w:p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8A223A" w:rsidTr="00176E3A">
        <w:tc>
          <w:tcPr>
            <w:tcW w:w="2279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783" w:type="dxa"/>
            <w:gridSpan w:val="3"/>
          </w:tcPr>
          <w:p w:rsidR="008A223A" w:rsidRDefault="008A223A" w:rsidP="00AB186B"/>
        </w:tc>
      </w:tr>
      <w:tr w:rsidR="00A119E4" w:rsidTr="00176E3A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176E3A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1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2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2279" w:type="dxa"/>
          </w:tcPr>
          <w:p w:rsidR="00A119E4" w:rsidRDefault="00A119E4" w:rsidP="00AB186B">
            <w:r>
              <w:t>3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176E3A">
        <w:tc>
          <w:tcPr>
            <w:tcW w:w="9062" w:type="dxa"/>
            <w:gridSpan w:val="4"/>
          </w:tcPr>
          <w:p w:rsidR="00A119E4" w:rsidRDefault="008D28F7" w:rsidP="00AB186B">
            <w:bookmarkStart w:id="0" w:name="_GoBack"/>
            <w:bookmarkEnd w:id="0"/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/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034639"/>
    <w:rsid w:val="00176E3A"/>
    <w:rsid w:val="001D0F9D"/>
    <w:rsid w:val="002414F8"/>
    <w:rsid w:val="003B5C48"/>
    <w:rsid w:val="003F469E"/>
    <w:rsid w:val="00691115"/>
    <w:rsid w:val="008115F1"/>
    <w:rsid w:val="008A223A"/>
    <w:rsid w:val="008D28F7"/>
    <w:rsid w:val="00945131"/>
    <w:rsid w:val="009E29B3"/>
    <w:rsid w:val="00A119E4"/>
    <w:rsid w:val="00BA1B68"/>
    <w:rsid w:val="00CA4493"/>
    <w:rsid w:val="00DF1257"/>
    <w:rsid w:val="00F337EA"/>
    <w:rsid w:val="00F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2</cp:revision>
  <cp:lastPrinted>2018-09-25T11:18:00Z</cp:lastPrinted>
  <dcterms:created xsi:type="dcterms:W3CDTF">2018-12-18T09:29:00Z</dcterms:created>
  <dcterms:modified xsi:type="dcterms:W3CDTF">2018-12-18T09:29:00Z</dcterms:modified>
</cp:coreProperties>
</file>